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2C8C" w14:textId="5FC2AB47" w:rsidR="005A6E67" w:rsidRDefault="007C3C0B" w:rsidP="00467BEB">
      <w:pPr>
        <w:spacing w:after="0" w:line="2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467BEB">
        <w:rPr>
          <w:rFonts w:ascii="Calibri" w:hAnsi="Calibri" w:cs="Calibri"/>
          <w:b/>
          <w:bCs/>
          <w:sz w:val="28"/>
          <w:szCs w:val="28"/>
        </w:rPr>
        <w:t xml:space="preserve">Ash Creek Water Control District </w:t>
      </w:r>
    </w:p>
    <w:p w14:paraId="346AC75D" w14:textId="556C5FD9" w:rsidR="005A6E67" w:rsidRDefault="007C3C0B" w:rsidP="00467BEB">
      <w:pPr>
        <w:spacing w:after="0" w:line="2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467BEB">
        <w:rPr>
          <w:rFonts w:ascii="Calibri" w:hAnsi="Calibri" w:cs="Calibri"/>
          <w:b/>
          <w:bCs/>
          <w:sz w:val="28"/>
          <w:szCs w:val="28"/>
        </w:rPr>
        <w:t xml:space="preserve">Board </w:t>
      </w:r>
      <w:r w:rsidR="005A6E67">
        <w:rPr>
          <w:rFonts w:ascii="Calibri" w:hAnsi="Calibri" w:cs="Calibri"/>
          <w:b/>
          <w:bCs/>
          <w:sz w:val="28"/>
          <w:szCs w:val="28"/>
        </w:rPr>
        <w:t xml:space="preserve">Meeting August 1, 2024, </w:t>
      </w:r>
      <w:r w:rsidR="00957625">
        <w:rPr>
          <w:rFonts w:ascii="Calibri" w:hAnsi="Calibri" w:cs="Calibri"/>
          <w:b/>
          <w:bCs/>
          <w:sz w:val="28"/>
          <w:szCs w:val="28"/>
        </w:rPr>
        <w:t xml:space="preserve">7:00 AM, </w:t>
      </w:r>
      <w:r w:rsidR="005A6E67">
        <w:rPr>
          <w:rFonts w:ascii="Calibri" w:hAnsi="Calibri" w:cs="Calibri"/>
          <w:b/>
          <w:bCs/>
          <w:sz w:val="28"/>
          <w:szCs w:val="28"/>
        </w:rPr>
        <w:t>on Zoom</w:t>
      </w:r>
    </w:p>
    <w:p w14:paraId="443D087A" w14:textId="77777777" w:rsidR="005A6E67" w:rsidRDefault="005A6E67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108DAE45" w14:textId="33F35DEC" w:rsidR="00760082" w:rsidRDefault="00760082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Join Zoom Meeting:  </w:t>
      </w:r>
      <w:hyperlink r:id="rId6" w:history="1">
        <w:r w:rsidRPr="00857E8A">
          <w:rPr>
            <w:rStyle w:val="Hyperlink"/>
            <w:rFonts w:ascii="Calibri" w:hAnsi="Calibri" w:cs="Calibri"/>
            <w:sz w:val="28"/>
            <w:szCs w:val="28"/>
          </w:rPr>
          <w:t>https://us06web.zoom.us/j/82158510794</w:t>
        </w:r>
      </w:hyperlink>
    </w:p>
    <w:p w14:paraId="19C3E05B" w14:textId="77777777" w:rsidR="00760082" w:rsidRDefault="00760082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4F12B2CE" w14:textId="06B77057" w:rsidR="007C3C0B" w:rsidRPr="0047434A" w:rsidRDefault="0047434A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7434A">
        <w:rPr>
          <w:rFonts w:ascii="Calibri" w:hAnsi="Calibri" w:cs="Calibri"/>
          <w:b/>
          <w:bCs/>
          <w:sz w:val="28"/>
          <w:szCs w:val="28"/>
        </w:rPr>
        <w:t>AGENDA</w:t>
      </w:r>
    </w:p>
    <w:p w14:paraId="2010B625" w14:textId="77777777" w:rsidR="00467BEB" w:rsidRDefault="00467BEB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754562B8" w14:textId="0B4780B9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Call to Order</w:t>
      </w:r>
    </w:p>
    <w:p w14:paraId="6683B8EF" w14:textId="77777777" w:rsidR="0047434A" w:rsidRDefault="0047434A" w:rsidP="00763CBE">
      <w:p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563AA6BC" w14:textId="67C73601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Roll Call</w:t>
      </w:r>
    </w:p>
    <w:p w14:paraId="6D4BF3CB" w14:textId="77777777" w:rsidR="0047434A" w:rsidRDefault="0047434A" w:rsidP="00763CBE">
      <w:p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1325801D" w14:textId="535D38D2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Approval of Minutes</w:t>
      </w:r>
    </w:p>
    <w:p w14:paraId="02A87722" w14:textId="77777777" w:rsidR="00763CBE" w:rsidRDefault="0047434A" w:rsidP="00763CBE">
      <w:pPr>
        <w:pStyle w:val="ListParagraph"/>
        <w:numPr>
          <w:ilvl w:val="0"/>
          <w:numId w:val="12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July 11, 2024</w:t>
      </w:r>
    </w:p>
    <w:p w14:paraId="4E2FD603" w14:textId="77777777" w:rsidR="00763CBE" w:rsidRDefault="00763CBE" w:rsidP="00763CBE">
      <w:pPr>
        <w:pStyle w:val="ListParagraph"/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1FD19070" w14:textId="5E9BBBAD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Audience Comments</w:t>
      </w:r>
    </w:p>
    <w:p w14:paraId="7886D35E" w14:textId="77777777" w:rsidR="0047434A" w:rsidRDefault="0047434A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796D2572" w14:textId="173E78F6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Director Comments</w:t>
      </w:r>
    </w:p>
    <w:p w14:paraId="71C03251" w14:textId="77777777" w:rsidR="0047434A" w:rsidRDefault="0047434A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42DBB2BF" w14:textId="1136E18E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Reports</w:t>
      </w:r>
    </w:p>
    <w:p w14:paraId="3B90975F" w14:textId="514B7C1A" w:rsidR="0047434A" w:rsidRPr="00763CBE" w:rsidRDefault="0047434A" w:rsidP="00763CBE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Finance:  Monthly Report</w:t>
      </w:r>
    </w:p>
    <w:p w14:paraId="6BBFD742" w14:textId="6E3EE709" w:rsidR="0047434A" w:rsidRPr="00763CBE" w:rsidRDefault="0047434A" w:rsidP="00763CBE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Phone:  Monthly Report</w:t>
      </w:r>
    </w:p>
    <w:p w14:paraId="4ACFF204" w14:textId="0F4FE9AD" w:rsidR="0047434A" w:rsidRPr="00763CBE" w:rsidRDefault="0047434A" w:rsidP="00763CBE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Nutria:  Monthly Report</w:t>
      </w:r>
    </w:p>
    <w:p w14:paraId="47ED18BE" w14:textId="6110A37C" w:rsidR="0047434A" w:rsidRPr="00763CBE" w:rsidRDefault="0047434A" w:rsidP="00763CBE">
      <w:pPr>
        <w:pStyle w:val="ListParagraph"/>
        <w:numPr>
          <w:ilvl w:val="0"/>
          <w:numId w:val="13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Engineer’s Report</w:t>
      </w:r>
    </w:p>
    <w:p w14:paraId="081FA7BE" w14:textId="77777777" w:rsidR="0047434A" w:rsidRDefault="0047434A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1056C890" w14:textId="0BC48ADE" w:rsidR="0047434A" w:rsidRPr="00763CBE" w:rsidRDefault="0047434A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Unfinished Business</w:t>
      </w:r>
    </w:p>
    <w:p w14:paraId="5E3143C1" w14:textId="7ECD9844" w:rsidR="0047434A" w:rsidRPr="00763CBE" w:rsidRDefault="0047434A" w:rsidP="00763CBE">
      <w:pPr>
        <w:pStyle w:val="ListParagraph"/>
        <w:numPr>
          <w:ilvl w:val="0"/>
          <w:numId w:val="14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Board Vacancies</w:t>
      </w:r>
    </w:p>
    <w:p w14:paraId="7D922447" w14:textId="77777777" w:rsidR="00CC24BF" w:rsidRDefault="00CC24BF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77D10570" w14:textId="2D3C2DCE" w:rsidR="00CC24BF" w:rsidRPr="00763CBE" w:rsidRDefault="00CC24BF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New Business</w:t>
      </w:r>
    </w:p>
    <w:p w14:paraId="6EADE34E" w14:textId="77777777" w:rsidR="00763CBE" w:rsidRDefault="00763CBE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266D0A9E" w14:textId="519B5226" w:rsidR="00CC24BF" w:rsidRPr="00763CBE" w:rsidRDefault="00CC24BF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Miscellaneous Business/Information Items</w:t>
      </w:r>
    </w:p>
    <w:p w14:paraId="6C3F7F05" w14:textId="633CEF8C" w:rsidR="00CC24BF" w:rsidRPr="00763CBE" w:rsidRDefault="00CC24BF" w:rsidP="00763CBE">
      <w:pPr>
        <w:pStyle w:val="ListParagraph"/>
        <w:numPr>
          <w:ilvl w:val="0"/>
          <w:numId w:val="15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Correspondence</w:t>
      </w:r>
    </w:p>
    <w:p w14:paraId="48B01020" w14:textId="6CD13FD9" w:rsidR="00CC24BF" w:rsidRPr="00763CBE" w:rsidRDefault="00CC24BF" w:rsidP="00763CBE">
      <w:pPr>
        <w:pStyle w:val="ListParagraph"/>
        <w:numPr>
          <w:ilvl w:val="0"/>
          <w:numId w:val="15"/>
        </w:num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Task Log</w:t>
      </w:r>
    </w:p>
    <w:p w14:paraId="100BE5A2" w14:textId="77777777" w:rsidR="00CC24BF" w:rsidRDefault="00CC24BF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52FA30AD" w14:textId="4A145306" w:rsidR="00CC24BF" w:rsidRPr="00763CBE" w:rsidRDefault="00CC24BF" w:rsidP="00763CBE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Calibri" w:hAnsi="Calibri" w:cs="Calibri"/>
          <w:b/>
          <w:bCs/>
          <w:sz w:val="28"/>
          <w:szCs w:val="28"/>
        </w:rPr>
      </w:pPr>
      <w:r w:rsidRPr="00763CBE">
        <w:rPr>
          <w:rFonts w:ascii="Calibri" w:hAnsi="Calibri" w:cs="Calibri"/>
          <w:b/>
          <w:bCs/>
          <w:sz w:val="28"/>
          <w:szCs w:val="28"/>
        </w:rPr>
        <w:t>Adjourn</w:t>
      </w:r>
    </w:p>
    <w:p w14:paraId="690D26BD" w14:textId="77777777" w:rsidR="00CC24BF" w:rsidRDefault="00CC24BF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</w:p>
    <w:p w14:paraId="16BB1103" w14:textId="77777777" w:rsidR="00CC24BF" w:rsidRDefault="00CC24BF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Next Meeting:</w:t>
      </w:r>
    </w:p>
    <w:sectPr w:rsidR="00CC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A73"/>
    <w:multiLevelType w:val="hybridMultilevel"/>
    <w:tmpl w:val="43404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11"/>
    <w:multiLevelType w:val="hybridMultilevel"/>
    <w:tmpl w:val="2A16D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560BE"/>
    <w:multiLevelType w:val="hybridMultilevel"/>
    <w:tmpl w:val="EB6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913"/>
    <w:multiLevelType w:val="hybridMultilevel"/>
    <w:tmpl w:val="B5447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280"/>
    <w:multiLevelType w:val="hybridMultilevel"/>
    <w:tmpl w:val="15C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E3B"/>
    <w:multiLevelType w:val="hybridMultilevel"/>
    <w:tmpl w:val="7BEED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369AE"/>
    <w:multiLevelType w:val="hybridMultilevel"/>
    <w:tmpl w:val="0C321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039F1"/>
    <w:multiLevelType w:val="hybridMultilevel"/>
    <w:tmpl w:val="2EB0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AA641B"/>
    <w:multiLevelType w:val="hybridMultilevel"/>
    <w:tmpl w:val="8E446C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116FFF"/>
    <w:multiLevelType w:val="hybridMultilevel"/>
    <w:tmpl w:val="E000D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36B"/>
    <w:multiLevelType w:val="hybridMultilevel"/>
    <w:tmpl w:val="E4B0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C14B8"/>
    <w:multiLevelType w:val="hybridMultilevel"/>
    <w:tmpl w:val="A4D2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E4EA4"/>
    <w:multiLevelType w:val="hybridMultilevel"/>
    <w:tmpl w:val="483C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809B2"/>
    <w:multiLevelType w:val="hybridMultilevel"/>
    <w:tmpl w:val="AA2C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24354"/>
    <w:multiLevelType w:val="hybridMultilevel"/>
    <w:tmpl w:val="4FFE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218472">
    <w:abstractNumId w:val="10"/>
  </w:num>
  <w:num w:numId="2" w16cid:durableId="1207642364">
    <w:abstractNumId w:val="1"/>
  </w:num>
  <w:num w:numId="3" w16cid:durableId="719551311">
    <w:abstractNumId w:val="13"/>
  </w:num>
  <w:num w:numId="4" w16cid:durableId="2124836801">
    <w:abstractNumId w:val="6"/>
  </w:num>
  <w:num w:numId="5" w16cid:durableId="1015762737">
    <w:abstractNumId w:val="8"/>
  </w:num>
  <w:num w:numId="6" w16cid:durableId="1170212613">
    <w:abstractNumId w:val="14"/>
  </w:num>
  <w:num w:numId="7" w16cid:durableId="876355747">
    <w:abstractNumId w:val="7"/>
  </w:num>
  <w:num w:numId="8" w16cid:durableId="1776510219">
    <w:abstractNumId w:val="2"/>
  </w:num>
  <w:num w:numId="9" w16cid:durableId="48192274">
    <w:abstractNumId w:val="4"/>
  </w:num>
  <w:num w:numId="10" w16cid:durableId="660696143">
    <w:abstractNumId w:val="12"/>
  </w:num>
  <w:num w:numId="11" w16cid:durableId="1311325870">
    <w:abstractNumId w:val="11"/>
  </w:num>
  <w:num w:numId="12" w16cid:durableId="884293213">
    <w:abstractNumId w:val="5"/>
  </w:num>
  <w:num w:numId="13" w16cid:durableId="1367802088">
    <w:abstractNumId w:val="9"/>
  </w:num>
  <w:num w:numId="14" w16cid:durableId="11107083">
    <w:abstractNumId w:val="0"/>
  </w:num>
  <w:num w:numId="15" w16cid:durableId="83696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0B"/>
    <w:rsid w:val="000D1DEB"/>
    <w:rsid w:val="000F1202"/>
    <w:rsid w:val="001D7CD0"/>
    <w:rsid w:val="001E4AB8"/>
    <w:rsid w:val="002036BE"/>
    <w:rsid w:val="00260503"/>
    <w:rsid w:val="002D4BC1"/>
    <w:rsid w:val="002D6EF9"/>
    <w:rsid w:val="002E307F"/>
    <w:rsid w:val="003C1D9C"/>
    <w:rsid w:val="003C7245"/>
    <w:rsid w:val="00467BEB"/>
    <w:rsid w:val="0047434A"/>
    <w:rsid w:val="00496033"/>
    <w:rsid w:val="004F0654"/>
    <w:rsid w:val="00575D6B"/>
    <w:rsid w:val="005A6E67"/>
    <w:rsid w:val="005B74DB"/>
    <w:rsid w:val="005E1E28"/>
    <w:rsid w:val="0063634C"/>
    <w:rsid w:val="00757757"/>
    <w:rsid w:val="00757A4A"/>
    <w:rsid w:val="00760082"/>
    <w:rsid w:val="00763CBE"/>
    <w:rsid w:val="007A139E"/>
    <w:rsid w:val="007A44B5"/>
    <w:rsid w:val="007C3C0B"/>
    <w:rsid w:val="007C7587"/>
    <w:rsid w:val="00842769"/>
    <w:rsid w:val="00867B6C"/>
    <w:rsid w:val="0088255D"/>
    <w:rsid w:val="008C799F"/>
    <w:rsid w:val="008F6569"/>
    <w:rsid w:val="008F6E3D"/>
    <w:rsid w:val="0095315D"/>
    <w:rsid w:val="00957625"/>
    <w:rsid w:val="00971D11"/>
    <w:rsid w:val="009B7197"/>
    <w:rsid w:val="00A168CB"/>
    <w:rsid w:val="00A37CFD"/>
    <w:rsid w:val="00A413CF"/>
    <w:rsid w:val="00A45048"/>
    <w:rsid w:val="00A950B4"/>
    <w:rsid w:val="00AC4A90"/>
    <w:rsid w:val="00B07960"/>
    <w:rsid w:val="00BD3C38"/>
    <w:rsid w:val="00BF778C"/>
    <w:rsid w:val="00C54B69"/>
    <w:rsid w:val="00CA324E"/>
    <w:rsid w:val="00CC24BF"/>
    <w:rsid w:val="00CD727C"/>
    <w:rsid w:val="00CE5D5D"/>
    <w:rsid w:val="00CE64E7"/>
    <w:rsid w:val="00D93502"/>
    <w:rsid w:val="00E30353"/>
    <w:rsid w:val="00EB485E"/>
    <w:rsid w:val="00F447E2"/>
    <w:rsid w:val="00F5795B"/>
    <w:rsid w:val="00F7411E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60C1"/>
  <w15:chartTrackingRefBased/>
  <w15:docId w15:val="{EE7D7F31-D6AF-40F2-AFFF-74FB005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C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21585107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06B2-A54B-4EED-B051-3D8C90E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 Morton</dc:creator>
  <cp:keywords/>
  <dc:description/>
  <cp:lastModifiedBy>M S Morton</cp:lastModifiedBy>
  <cp:revision>2</cp:revision>
  <cp:lastPrinted>2024-07-23T20:53:00Z</cp:lastPrinted>
  <dcterms:created xsi:type="dcterms:W3CDTF">2024-07-25T14:07:00Z</dcterms:created>
  <dcterms:modified xsi:type="dcterms:W3CDTF">2024-07-25T14:07:00Z</dcterms:modified>
</cp:coreProperties>
</file>